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1E" w:rsidRDefault="00A00A25" w:rsidP="007928F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Областной к</w:t>
      </w:r>
      <w:r w:rsidR="00A02AAF" w:rsidRPr="00792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 </w:t>
      </w:r>
      <w:r w:rsidRPr="00792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профессионального мастерства </w:t>
      </w:r>
      <w:r w:rsidR="00A02AAF" w:rsidRPr="00792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«Воспитатель года» проходит </w:t>
      </w:r>
      <w:r w:rsidRPr="00792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Смоленской области с </w:t>
      </w:r>
      <w:r w:rsidR="00A02AAF" w:rsidRPr="00792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2009 года</w:t>
      </w:r>
      <w:r w:rsidR="0017761E" w:rsidRPr="00792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02AAF" w:rsidRPr="00792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7E83" w:rsidRPr="00AE7E83" w:rsidRDefault="006B40BF" w:rsidP="007928F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Победителем </w:t>
      </w:r>
      <w:r w:rsidR="00AE7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AE7E83" w:rsidRPr="00AE7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7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E7E83" w:rsidRPr="00792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AE7E83" w:rsidRPr="00792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E7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«Воспитатель года»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признана </w:t>
      </w:r>
      <w:r w:rsidR="00020A56" w:rsidRPr="00020A56">
        <w:rPr>
          <w:rFonts w:ascii="Times New Roman" w:hAnsi="Times New Roman" w:cs="Times New Roman"/>
          <w:b/>
          <w:sz w:val="28"/>
          <w:szCs w:val="28"/>
        </w:rPr>
        <w:t xml:space="preserve">Гришина </w:t>
      </w:r>
      <w:r w:rsidR="00020A56" w:rsidRPr="00020A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Светлана Владимировна</w:t>
      </w:r>
      <w:r w:rsidR="00020A56" w:rsidRPr="00373A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20A56" w:rsidRPr="001938FA">
        <w:rPr>
          <w:rFonts w:ascii="Times New Roman" w:hAnsi="Times New Roman" w:cs="Times New Roman"/>
          <w:sz w:val="28"/>
          <w:szCs w:val="28"/>
        </w:rPr>
        <w:t xml:space="preserve"> </w:t>
      </w:r>
      <w:r w:rsidR="00020A56">
        <w:rPr>
          <w:rFonts w:ascii="Times New Roman" w:hAnsi="Times New Roman" w:cs="Times New Roman"/>
          <w:sz w:val="28"/>
          <w:szCs w:val="28"/>
        </w:rPr>
        <w:t>воспитатель</w:t>
      </w:r>
      <w:r w:rsidR="00020A56" w:rsidRPr="001938FA">
        <w:rPr>
          <w:rFonts w:ascii="Times New Roman" w:hAnsi="Times New Roman" w:cs="Times New Roman"/>
          <w:sz w:val="28"/>
          <w:szCs w:val="28"/>
        </w:rPr>
        <w:t xml:space="preserve"> МДОУ детский сад «Теремок» г. Десногорска</w:t>
      </w:r>
      <w:r w:rsidR="00020A56">
        <w:rPr>
          <w:rFonts w:ascii="Times New Roman" w:hAnsi="Times New Roman" w:cs="Times New Roman"/>
          <w:sz w:val="28"/>
          <w:szCs w:val="28"/>
        </w:rPr>
        <w:t>.</w:t>
      </w:r>
    </w:p>
    <w:p w:rsidR="00351925" w:rsidRPr="007928F4" w:rsidRDefault="0017761E" w:rsidP="007928F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2010 году </w:t>
      </w:r>
      <w:r w:rsidRPr="007928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351925" w:rsidRPr="007928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обедите</w:t>
      </w:r>
      <w:r w:rsidR="00A613E1" w:rsidRPr="007928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лем</w:t>
      </w:r>
      <w:r w:rsidR="00351925" w:rsidRPr="007928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конкурса стала</w:t>
      </w:r>
      <w:r w:rsidR="00351925" w:rsidRPr="00ED7F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F922A5" w:rsidRPr="00ED7F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Анна</w:t>
      </w:r>
      <w:r w:rsidR="00F922A5" w:rsidRPr="00ED7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922A5" w:rsidRPr="00ED7F9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CFFF9"/>
        </w:rPr>
        <w:t>Ивановна</w:t>
      </w:r>
      <w:r w:rsidR="00F922A5" w:rsidRPr="00ED7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922A5" w:rsidRPr="00ED7F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Треть</w:t>
      </w:r>
      <w:bookmarkStart w:id="0" w:name="_GoBack"/>
      <w:bookmarkEnd w:id="0"/>
      <w:r w:rsidR="00F922A5" w:rsidRPr="00ED7F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якова</w:t>
      </w:r>
      <w:r w:rsidR="00F922A5" w:rsidRPr="007928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351925" w:rsidRPr="007928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музыкальный руководитель </w:t>
      </w:r>
      <w:r w:rsidR="00AB12C7">
        <w:rPr>
          <w:rFonts w:ascii="Times New Roman" w:hAnsi="Times New Roman" w:cs="Times New Roman"/>
          <w:color w:val="000000"/>
          <w:sz w:val="28"/>
          <w:szCs w:val="28"/>
          <w:shd w:val="clear" w:color="auto" w:fill="FCFFF9"/>
        </w:rPr>
        <w:t>МДОУ</w:t>
      </w:r>
      <w:r w:rsidR="00F922A5" w:rsidRPr="007928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51925" w:rsidRPr="007928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детского сада №23 города Сафонова</w:t>
      </w:r>
      <w:r w:rsidR="00F922A5" w:rsidRPr="007928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92FB2" w:rsidRPr="00197860" w:rsidRDefault="00197860" w:rsidP="0019786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B0694" w:rsidRPr="00197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6301" w:rsidRPr="00197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2011 </w:t>
      </w:r>
      <w:r w:rsidR="008B0694" w:rsidRPr="00197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544E" w:rsidRPr="00197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56301" w:rsidRPr="00197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обедител</w:t>
      </w:r>
      <w:r w:rsidR="00423546" w:rsidRPr="00197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</w:t>
      </w:r>
      <w:r w:rsidR="00D8544E" w:rsidRPr="00197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признана </w:t>
      </w:r>
      <w:r w:rsidR="00E56301" w:rsidRPr="00AB1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Елена </w:t>
      </w:r>
      <w:r w:rsidR="00D8544E" w:rsidRPr="00AB12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Николаевна</w:t>
      </w:r>
      <w:r w:rsidR="00D8544E" w:rsidRPr="00197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56301" w:rsidRPr="00197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Митрюшина</w:t>
      </w:r>
      <w:proofErr w:type="spellEnd"/>
      <w:r w:rsidR="00D8544E" w:rsidRPr="00197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56301" w:rsidRPr="00197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детского сада </w:t>
      </w:r>
      <w:r w:rsidRPr="00197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МДОУ детский сад </w:t>
      </w:r>
      <w:r w:rsidR="00E56301" w:rsidRPr="00197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«Золотая рыбка» Смоленского района</w:t>
      </w:r>
      <w:r w:rsidRPr="00197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05F1" w:rsidRPr="00F20533" w:rsidRDefault="00423546" w:rsidP="00F20533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2012 год принёс победу </w:t>
      </w:r>
      <w:r w:rsidR="008605F1" w:rsidRPr="00F20533">
        <w:rPr>
          <w:rFonts w:ascii="Times New Roman" w:eastAsia="Times New Roman" w:hAnsi="Times New Roman" w:cs="Times New Roman"/>
          <w:b/>
          <w:bCs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8605F1" w:rsidRPr="00F205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20533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F205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605F1" w:rsidRPr="00F20533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Платонов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8605F1" w:rsidRPr="00F2053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F20533" w:rsidRPr="00F20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5F1" w:rsidRPr="00F20533">
        <w:rPr>
          <w:rFonts w:ascii="Times New Roman" w:eastAsia="Times New Roman" w:hAnsi="Times New Roman" w:cs="Times New Roman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8605F1" w:rsidRPr="00F20533">
        <w:rPr>
          <w:rFonts w:ascii="Times New Roman" w:eastAsia="Times New Roman" w:hAnsi="Times New Roman" w:cs="Times New Roman"/>
          <w:sz w:val="28"/>
          <w:szCs w:val="28"/>
        </w:rPr>
        <w:t>центра развития ребенка «</w:t>
      </w:r>
      <w:r w:rsidR="008605F1" w:rsidRPr="00F20533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сад им. Ю.А. Гагарина</w:t>
      </w:r>
      <w:r w:rsidR="008605F1" w:rsidRPr="00F2053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759DC">
        <w:rPr>
          <w:rFonts w:ascii="Times New Roman" w:eastAsia="Times New Roman" w:hAnsi="Times New Roman" w:cs="Times New Roman"/>
          <w:sz w:val="28"/>
          <w:szCs w:val="28"/>
        </w:rPr>
        <w:t xml:space="preserve">из города </w:t>
      </w:r>
      <w:r w:rsidR="008605F1" w:rsidRPr="00F20533">
        <w:rPr>
          <w:rFonts w:ascii="Times New Roman" w:eastAsia="Times New Roman" w:hAnsi="Times New Roman" w:cs="Times New Roman"/>
          <w:sz w:val="28"/>
          <w:szCs w:val="28"/>
        </w:rPr>
        <w:t>Гагарин</w:t>
      </w:r>
      <w:r w:rsidR="001759DC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0C14F3" w:rsidRPr="00313A79" w:rsidRDefault="00313A79" w:rsidP="00392D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051">
        <w:rPr>
          <w:rFonts w:ascii="Times New Roman" w:eastAsia="Times New Roman" w:hAnsi="Times New Roman" w:cs="Times New Roman"/>
          <w:sz w:val="28"/>
          <w:szCs w:val="28"/>
        </w:rPr>
        <w:t>Победителем</w:t>
      </w:r>
      <w:r w:rsidRPr="003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39F" w:rsidRPr="00392D1E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313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39F" w:rsidRPr="00392D1E">
        <w:rPr>
          <w:rFonts w:ascii="Times New Roman" w:eastAsia="Times New Roman" w:hAnsi="Times New Roman" w:cs="Times New Roman"/>
          <w:sz w:val="28"/>
          <w:szCs w:val="28"/>
        </w:rPr>
        <w:t>ежегодного областного конкурса «</w:t>
      </w:r>
      <w:hyperlink r:id="rId5" w:tooltip="Воспитатель года" w:history="1">
        <w:r w:rsidR="0064239F" w:rsidRPr="00313A79">
          <w:rPr>
            <w:rFonts w:ascii="Times New Roman" w:eastAsia="Times New Roman" w:hAnsi="Times New Roman" w:cs="Times New Roman"/>
            <w:sz w:val="28"/>
            <w:szCs w:val="28"/>
          </w:rPr>
          <w:t>Воспитатель года</w:t>
        </w:r>
      </w:hyperlink>
      <w:r w:rsidR="0064239F" w:rsidRPr="00392D1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4F3" w:rsidRPr="00313A79">
        <w:rPr>
          <w:rFonts w:ascii="Times New Roman" w:eastAsia="Times New Roman" w:hAnsi="Times New Roman" w:cs="Times New Roman"/>
          <w:sz w:val="28"/>
          <w:szCs w:val="28"/>
        </w:rPr>
        <w:t xml:space="preserve">стала </w:t>
      </w:r>
      <w:r w:rsidR="000C14F3" w:rsidRPr="00392D1E">
        <w:rPr>
          <w:rFonts w:ascii="Times New Roman" w:eastAsia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="000C14F3" w:rsidRPr="00392D1E">
        <w:rPr>
          <w:rFonts w:ascii="Times New Roman" w:eastAsia="Times New Roman" w:hAnsi="Times New Roman" w:cs="Times New Roman"/>
          <w:b/>
          <w:sz w:val="28"/>
          <w:szCs w:val="28"/>
        </w:rPr>
        <w:t>Исаковна</w:t>
      </w:r>
      <w:proofErr w:type="spellEnd"/>
      <w:r w:rsidR="000C14F3" w:rsidRPr="00392D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14F3" w:rsidRPr="00392D1E">
        <w:rPr>
          <w:rFonts w:ascii="Times New Roman" w:eastAsia="Times New Roman" w:hAnsi="Times New Roman" w:cs="Times New Roman"/>
          <w:b/>
          <w:sz w:val="28"/>
          <w:szCs w:val="28"/>
        </w:rPr>
        <w:t>Дасевич</w:t>
      </w:r>
      <w:proofErr w:type="spellEnd"/>
      <w:r w:rsidR="000C14F3" w:rsidRPr="00313A79">
        <w:rPr>
          <w:rFonts w:ascii="Times New Roman" w:eastAsia="Times New Roman" w:hAnsi="Times New Roman" w:cs="Times New Roman"/>
          <w:sz w:val="28"/>
          <w:szCs w:val="28"/>
        </w:rPr>
        <w:t xml:space="preserve">, воспитатель </w:t>
      </w:r>
      <w:r w:rsidR="00197860">
        <w:rPr>
          <w:rFonts w:ascii="Times New Roman" w:eastAsia="Times New Roman" w:hAnsi="Times New Roman" w:cs="Times New Roman"/>
          <w:sz w:val="28"/>
          <w:szCs w:val="28"/>
        </w:rPr>
        <w:t xml:space="preserve">МДОУ </w:t>
      </w:r>
      <w:r w:rsidR="000C14F3" w:rsidRPr="00313A79">
        <w:rPr>
          <w:rFonts w:ascii="Times New Roman" w:eastAsia="Times New Roman" w:hAnsi="Times New Roman" w:cs="Times New Roman"/>
          <w:sz w:val="28"/>
          <w:szCs w:val="28"/>
        </w:rPr>
        <w:t>центра развития ребенка – детского сада № 1 «</w:t>
      </w:r>
      <w:proofErr w:type="spellStart"/>
      <w:r w:rsidR="00492FB2" w:rsidRPr="00313A7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0C14F3" w:rsidRPr="00313A7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"http://smolensk.bezformata.ru/word/smolyanochkoj/1515936/" \o "Смоляночка" </w:instrText>
      </w:r>
      <w:r w:rsidR="00492FB2" w:rsidRPr="00313A7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C14F3" w:rsidRPr="00313A79">
        <w:rPr>
          <w:rFonts w:ascii="Times New Roman" w:eastAsia="Times New Roman" w:hAnsi="Times New Roman" w:cs="Times New Roman"/>
          <w:sz w:val="28"/>
          <w:szCs w:val="28"/>
        </w:rPr>
        <w:t>Смоляночка</w:t>
      </w:r>
      <w:proofErr w:type="spellEnd"/>
      <w:r w:rsidR="00492FB2" w:rsidRPr="00313A7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0C14F3" w:rsidRPr="00313A79">
        <w:rPr>
          <w:rFonts w:ascii="Times New Roman" w:eastAsia="Times New Roman" w:hAnsi="Times New Roman" w:cs="Times New Roman"/>
          <w:sz w:val="28"/>
          <w:szCs w:val="28"/>
        </w:rPr>
        <w:t>» города Смоленска.</w:t>
      </w:r>
      <w:r w:rsidR="0058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301" w:rsidRPr="00316051" w:rsidRDefault="00351B1D" w:rsidP="003160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051">
        <w:rPr>
          <w:rFonts w:ascii="Times New Roman" w:eastAsia="Times New Roman" w:hAnsi="Times New Roman" w:cs="Times New Roman"/>
          <w:sz w:val="28"/>
          <w:szCs w:val="28"/>
        </w:rPr>
        <w:t>Победителем областного конкурса «</w:t>
      </w:r>
      <w:hyperlink r:id="rId6" w:tooltip="Воспитатель года 2014" w:history="1">
        <w:r w:rsidRPr="00316051">
          <w:rPr>
            <w:rFonts w:ascii="Times New Roman" w:eastAsia="Times New Roman" w:hAnsi="Times New Roman" w:cs="Times New Roman"/>
            <w:sz w:val="28"/>
            <w:szCs w:val="28"/>
          </w:rPr>
          <w:t xml:space="preserve">Воспитатель года </w:t>
        </w:r>
        <w:r w:rsidR="00763AB1" w:rsidRPr="00316051">
          <w:rPr>
            <w:rFonts w:ascii="Times New Roman" w:eastAsia="Times New Roman" w:hAnsi="Times New Roman" w:cs="Times New Roman"/>
            <w:sz w:val="28"/>
            <w:szCs w:val="28"/>
          </w:rPr>
          <w:t>– 2</w:t>
        </w:r>
        <w:r w:rsidRPr="00316051">
          <w:rPr>
            <w:rFonts w:ascii="Times New Roman" w:eastAsia="Times New Roman" w:hAnsi="Times New Roman" w:cs="Times New Roman"/>
            <w:sz w:val="28"/>
            <w:szCs w:val="28"/>
          </w:rPr>
          <w:t>014</w:t>
        </w:r>
      </w:hyperlink>
      <w:r w:rsidRPr="00316051">
        <w:rPr>
          <w:rFonts w:ascii="Times New Roman" w:eastAsia="Times New Roman" w:hAnsi="Times New Roman" w:cs="Times New Roman"/>
          <w:sz w:val="28"/>
          <w:szCs w:val="28"/>
        </w:rPr>
        <w:t xml:space="preserve">» стала </w:t>
      </w:r>
      <w:r w:rsidRPr="00316051">
        <w:rPr>
          <w:rFonts w:ascii="Times New Roman" w:eastAsia="Times New Roman" w:hAnsi="Times New Roman" w:cs="Times New Roman"/>
          <w:b/>
          <w:sz w:val="28"/>
          <w:szCs w:val="28"/>
        </w:rPr>
        <w:t>Гришаева Светлана Александровна</w:t>
      </w:r>
      <w:r w:rsidRPr="00316051">
        <w:rPr>
          <w:rFonts w:ascii="Times New Roman" w:eastAsia="Times New Roman" w:hAnsi="Times New Roman" w:cs="Times New Roman"/>
          <w:sz w:val="28"/>
          <w:szCs w:val="28"/>
        </w:rPr>
        <w:t>, воспитатель МБДОУ «Начальная школа – детский сад «</w:t>
      </w:r>
      <w:hyperlink r:id="rId7" w:tooltip="Солнышко" w:history="1">
        <w:r w:rsidRPr="00316051">
          <w:rPr>
            <w:rFonts w:ascii="Times New Roman" w:eastAsia="Times New Roman" w:hAnsi="Times New Roman" w:cs="Times New Roman"/>
            <w:sz w:val="28"/>
            <w:szCs w:val="28"/>
          </w:rPr>
          <w:t>Солнышко</w:t>
        </w:r>
      </w:hyperlink>
      <w:r w:rsidRPr="00316051">
        <w:rPr>
          <w:rFonts w:ascii="Times New Roman" w:eastAsia="Times New Roman" w:hAnsi="Times New Roman" w:cs="Times New Roman"/>
          <w:sz w:val="28"/>
          <w:szCs w:val="28"/>
        </w:rPr>
        <w:t>» г. Рославля.</w:t>
      </w:r>
    </w:p>
    <w:p w:rsidR="00E56301" w:rsidRPr="00E56301" w:rsidRDefault="00492FB2" w:rsidP="00316051">
      <w:pPr>
        <w:spacing w:after="0" w:line="240" w:lineRule="auto"/>
        <w:rPr>
          <w:rFonts w:ascii="Tahoma" w:eastAsia="Times New Roman" w:hAnsi="Tahoma" w:cs="Tahoma"/>
          <w:color w:val="C61212"/>
          <w:sz w:val="20"/>
          <w:szCs w:val="20"/>
          <w:shd w:val="clear" w:color="auto" w:fill="FFFFFF"/>
        </w:rPr>
      </w:pPr>
      <w:r w:rsidRPr="00E5630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56301" w:rsidRPr="00E5630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"http://safonovo.bezformata.ru/listnews/vii-oblastnogo-konkursa-vospitatel/33522513/" \o "Лариса Бигриева - лауреат VII областного конкурса \«Воспитатель года\»" </w:instrText>
      </w:r>
      <w:r w:rsidRPr="00E5630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A45D94" w:rsidRDefault="00A45D94" w:rsidP="00CD1756">
      <w:pPr>
        <w:pStyle w:val="a5"/>
        <w:spacing w:line="276" w:lineRule="auto"/>
        <w:ind w:left="0" w:right="-1" w:firstLine="720"/>
        <w:rPr>
          <w:i w:val="0"/>
          <w:szCs w:val="28"/>
        </w:rPr>
      </w:pPr>
      <w:r w:rsidRPr="00316051">
        <w:rPr>
          <w:bCs/>
          <w:i w:val="0"/>
          <w:szCs w:val="28"/>
        </w:rPr>
        <w:t xml:space="preserve">Победителем </w:t>
      </w:r>
      <w:r w:rsidR="0097033A" w:rsidRPr="00316051">
        <w:rPr>
          <w:bCs/>
          <w:i w:val="0"/>
          <w:szCs w:val="28"/>
        </w:rPr>
        <w:t>областного конкурса «Воспитатель года» в 2015 году стала</w:t>
      </w:r>
      <w:r w:rsidR="0097033A">
        <w:rPr>
          <w:b/>
          <w:bCs/>
          <w:i w:val="0"/>
          <w:szCs w:val="28"/>
        </w:rPr>
        <w:t xml:space="preserve"> </w:t>
      </w:r>
      <w:r w:rsidRPr="00EA6C7F">
        <w:rPr>
          <w:b/>
          <w:bCs/>
          <w:i w:val="0"/>
          <w:szCs w:val="28"/>
        </w:rPr>
        <w:t>Рудак Кристина Михайловна</w:t>
      </w:r>
      <w:r w:rsidRPr="00EA6C7F">
        <w:rPr>
          <w:i w:val="0"/>
          <w:szCs w:val="28"/>
        </w:rPr>
        <w:t xml:space="preserve">, воспитатель муниципального бюджетного дошкольного образовательного учреждения детский сад № 10 общеразвивающего вида г. Ярцево. </w:t>
      </w:r>
    </w:p>
    <w:p w:rsidR="00E56301" w:rsidRPr="00E56301" w:rsidRDefault="00492FB2" w:rsidP="0031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0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56301" w:rsidRDefault="00E56301"/>
    <w:sectPr w:rsidR="00E56301" w:rsidSect="0049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01"/>
    <w:rsid w:val="00020A56"/>
    <w:rsid w:val="000C14F3"/>
    <w:rsid w:val="001759DC"/>
    <w:rsid w:val="00176751"/>
    <w:rsid w:val="0017761E"/>
    <w:rsid w:val="00197860"/>
    <w:rsid w:val="00313A79"/>
    <w:rsid w:val="00316051"/>
    <w:rsid w:val="00317F4F"/>
    <w:rsid w:val="00351925"/>
    <w:rsid w:val="00351B1D"/>
    <w:rsid w:val="00392D1E"/>
    <w:rsid w:val="00423546"/>
    <w:rsid w:val="00492FB2"/>
    <w:rsid w:val="005822CD"/>
    <w:rsid w:val="0064239F"/>
    <w:rsid w:val="006B40BF"/>
    <w:rsid w:val="00735A11"/>
    <w:rsid w:val="00763AB1"/>
    <w:rsid w:val="007928F4"/>
    <w:rsid w:val="008605F1"/>
    <w:rsid w:val="008B0694"/>
    <w:rsid w:val="0097033A"/>
    <w:rsid w:val="00A00A25"/>
    <w:rsid w:val="00A02AAF"/>
    <w:rsid w:val="00A45D94"/>
    <w:rsid w:val="00A613E1"/>
    <w:rsid w:val="00AB12C7"/>
    <w:rsid w:val="00AE7E83"/>
    <w:rsid w:val="00B02C93"/>
    <w:rsid w:val="00C56972"/>
    <w:rsid w:val="00CD1756"/>
    <w:rsid w:val="00D00946"/>
    <w:rsid w:val="00D037CD"/>
    <w:rsid w:val="00D8544E"/>
    <w:rsid w:val="00DF4879"/>
    <w:rsid w:val="00E56301"/>
    <w:rsid w:val="00ED7F98"/>
    <w:rsid w:val="00F20533"/>
    <w:rsid w:val="00F9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6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6301"/>
  </w:style>
  <w:style w:type="character" w:styleId="a3">
    <w:name w:val="Strong"/>
    <w:basedOn w:val="a0"/>
    <w:uiPriority w:val="22"/>
    <w:qFormat/>
    <w:rsid w:val="00E5630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63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E56301"/>
    <w:rPr>
      <w:color w:val="0000FF"/>
      <w:u w:val="single"/>
    </w:rPr>
  </w:style>
  <w:style w:type="paragraph" w:styleId="a5">
    <w:name w:val="Block Text"/>
    <w:basedOn w:val="a"/>
    <w:semiHidden/>
    <w:rsid w:val="00A45D94"/>
    <w:pPr>
      <w:spacing w:after="0" w:line="240" w:lineRule="auto"/>
      <w:ind w:left="851" w:right="807"/>
      <w:jc w:val="both"/>
    </w:pPr>
    <w:rPr>
      <w:rFonts w:ascii="Times New Roman" w:eastAsia="Times New Roman" w:hAnsi="Times New Roman" w:cs="Times New Roman"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6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6301"/>
  </w:style>
  <w:style w:type="character" w:styleId="a3">
    <w:name w:val="Strong"/>
    <w:basedOn w:val="a0"/>
    <w:uiPriority w:val="22"/>
    <w:qFormat/>
    <w:rsid w:val="00E5630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63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E56301"/>
    <w:rPr>
      <w:color w:val="0000FF"/>
      <w:u w:val="single"/>
    </w:rPr>
  </w:style>
  <w:style w:type="paragraph" w:styleId="a5">
    <w:name w:val="Block Text"/>
    <w:basedOn w:val="a"/>
    <w:semiHidden/>
    <w:rsid w:val="00A45D94"/>
    <w:pPr>
      <w:spacing w:after="0" w:line="240" w:lineRule="auto"/>
      <w:ind w:left="851" w:right="807"/>
      <w:jc w:val="both"/>
    </w:pPr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37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olensk.bezformata.ru/word/solnishko/836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molensk.bezformata.ru/word/vospitatel-goda-2014/5167255/" TargetMode="External"/><Relationship Id="rId5" Type="http://schemas.openxmlformats.org/officeDocument/2006/relationships/hyperlink" Target="http://smolensk.bezformata.ru/word/vospitatel-goda/1810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ина</dc:creator>
  <cp:lastModifiedBy>Алёнка</cp:lastModifiedBy>
  <cp:revision>2</cp:revision>
  <dcterms:created xsi:type="dcterms:W3CDTF">2015-09-16T08:37:00Z</dcterms:created>
  <dcterms:modified xsi:type="dcterms:W3CDTF">2015-09-16T08:37:00Z</dcterms:modified>
</cp:coreProperties>
</file>