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"/>
        <w:gridCol w:w="2253"/>
        <w:gridCol w:w="1985"/>
        <w:gridCol w:w="1417"/>
        <w:gridCol w:w="1418"/>
        <w:gridCol w:w="1417"/>
        <w:gridCol w:w="1701"/>
        <w:gridCol w:w="992"/>
        <w:gridCol w:w="1418"/>
      </w:tblGrid>
      <w:tr w:rsidR="00CC0DFF" w:rsidRPr="00CC0DFF" w:rsidTr="00CC0DFF">
        <w:trPr>
          <w:trHeight w:val="94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Договор/счет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а/о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Класс-я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закупки</w:t>
            </w:r>
          </w:p>
        </w:tc>
      </w:tr>
      <w:tr w:rsidR="00CC0DFF" w:rsidRPr="00CC0DFF" w:rsidTr="00CC0DFF">
        <w:trPr>
          <w:trHeight w:val="570"/>
          <w:tblHeader/>
        </w:trPr>
        <w:tc>
          <w:tcPr>
            <w:tcW w:w="14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D177F2" w:rsidRPr="00CC0DFF" w:rsidRDefault="00CC0DFF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 w:rsidR="00D177F2" w:rsidRPr="00CC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2012 года</w:t>
            </w:r>
          </w:p>
        </w:tc>
      </w:tr>
      <w:tr w:rsidR="00CC0DFF" w:rsidRPr="00CC0DFF" w:rsidTr="00CC0DFF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02.10.2012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дог.№КР-009547от 24.09.2012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расходный материал 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890 от 02.10.2012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02.10.2012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C0DFF">
              <w:rPr>
                <w:rFonts w:ascii="Times New Roman" w:hAnsi="Times New Roman" w:cs="Times New Roman"/>
              </w:rPr>
              <w:t>Пож</w:t>
            </w:r>
            <w:proofErr w:type="spellEnd"/>
            <w:r w:rsidRPr="00CC0DFF">
              <w:rPr>
                <w:rFonts w:ascii="Times New Roman" w:hAnsi="Times New Roman" w:cs="Times New Roman"/>
              </w:rPr>
              <w:t>. Услуги"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дог.№021</w:t>
            </w:r>
            <w:proofErr w:type="gramStart"/>
            <w:r w:rsidRPr="00CC0DFF">
              <w:rPr>
                <w:rFonts w:ascii="Times New Roman" w:hAnsi="Times New Roman" w:cs="Times New Roman"/>
              </w:rPr>
              <w:t>/О</w:t>
            </w:r>
            <w:proofErr w:type="gramEnd"/>
            <w:r w:rsidRPr="00CC0DFF">
              <w:rPr>
                <w:rFonts w:ascii="Times New Roman" w:hAnsi="Times New Roman" w:cs="Times New Roman"/>
              </w:rPr>
              <w:t xml:space="preserve"> от 30.12.2011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истемы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сигнализации за 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892 от 02.10.2012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02.10.2012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"Альянс и  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дог.№14 от 20.09.2012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893 от 02.10.2012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02.10.2012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"Альянс и  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дог.№27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895 от 02.10.2012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03.10.2012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Воробьев Виталий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дог.№3 от 10.08.2012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расх</w:t>
            </w:r>
            <w:proofErr w:type="gramStart"/>
            <w:r w:rsidRPr="00CC0DFF">
              <w:rPr>
                <w:rFonts w:ascii="Times New Roman" w:hAnsi="Times New Roman" w:cs="Times New Roman"/>
              </w:rPr>
              <w:t>.м</w:t>
            </w:r>
            <w:proofErr w:type="gramEnd"/>
            <w:r w:rsidRPr="00CC0DFF">
              <w:rPr>
                <w:rFonts w:ascii="Times New Roman" w:hAnsi="Times New Roman" w:cs="Times New Roman"/>
              </w:rPr>
              <w:t>атериалы</w:t>
            </w:r>
            <w:proofErr w:type="spellEnd"/>
            <w:r w:rsidRPr="00CC0DFF">
              <w:rPr>
                <w:rFonts w:ascii="Times New Roman" w:hAnsi="Times New Roman" w:cs="Times New Roman"/>
              </w:rPr>
              <w:t>, канцтовары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896 от 03.10.2012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12.10.2012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"Информационный Центр Альянс"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 ИЦ №34 от 10.01.2012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за информационные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8781,51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903 от 12.10.2012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12.10.2012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ЗАО "Корпорация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Центрсервис</w:t>
            </w:r>
            <w:proofErr w:type="spellEnd"/>
            <w:r w:rsidRPr="00CC0D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дог.№220 от 05.10.2012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техосмотр грузового 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904 от 12.10.2012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12.10.2012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по Смоленской области (ГУ-Смоленское региональное отделение Фонда Социального страхования РФ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 04631018400)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акт выездной проверки №224 от 09.08.2012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оплата штрафа неуплаченной суммы страховых взносов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671,28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905 от 12.10.2012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услуги связи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917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услуги связи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918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дог.№481227017395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услуги связи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919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услуги связи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18152,08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bCs/>
              </w:rPr>
            </w:pPr>
            <w:r w:rsidRPr="00CC0D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920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услуги связи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1272,08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bCs/>
              </w:rPr>
            </w:pPr>
            <w:r w:rsidRPr="00CC0D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921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"РН-Карт-Смоленск"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дог.№</w:t>
            </w:r>
            <w:proofErr w:type="gramStart"/>
            <w:r w:rsidRPr="00CC0DFF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CC0DFF">
              <w:rPr>
                <w:rFonts w:ascii="Times New Roman" w:hAnsi="Times New Roman" w:cs="Times New Roman"/>
              </w:rPr>
              <w:t>/12-2300 от 26.04.2012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Бензин регулятор-92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bCs/>
              </w:rPr>
            </w:pPr>
            <w:r w:rsidRPr="00CC0D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922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Пономарев Александр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дог.№11 от 15.10.2012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оплата за глушитель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bCs/>
              </w:rPr>
            </w:pPr>
            <w:r w:rsidRPr="00CC0D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923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пени на недоимку по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зносам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страх.часть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2386,26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924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пени на недоимку по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зносам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накопит.часть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925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пени в федеральный фонд обязательного медицинског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295,14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926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пени в территориальный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927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пени на недоимку по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зносам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страх.часть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1727,76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928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пени на недоимку по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зносам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накопит.часть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611,15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929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C0DFF">
              <w:rPr>
                <w:rFonts w:ascii="Times New Roman" w:hAnsi="Times New Roman" w:cs="Times New Roman"/>
                <w:b/>
                <w:sz w:val="18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 по Смоленской области (ГУ-Отделение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выездной проверки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пени в федеральный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128,48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930 от </w:t>
            </w:r>
            <w:r w:rsidRPr="00CC0DFF">
              <w:rPr>
                <w:rFonts w:ascii="Times New Roman" w:hAnsi="Times New Roman" w:cs="Times New Roman"/>
              </w:rPr>
              <w:lastRenderedPageBreak/>
              <w:t>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 xml:space="preserve">у единственного </w:t>
            </w:r>
            <w:r w:rsidRPr="00CC0DFF">
              <w:rPr>
                <w:rFonts w:ascii="Times New Roman" w:hAnsi="Times New Roman" w:cs="Times New Roman"/>
                <w:sz w:val="16"/>
              </w:rPr>
              <w:lastRenderedPageBreak/>
              <w:t>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17.10.2012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пени в территориальный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931 от 17.10.2012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АМО "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район" Смоленской области (МБОУ "СОШ №8" город Сафоново 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/с 20903201490)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дог.№001-П/12 от 01.10.2012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30651,32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932 от 18.10.2012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C0DFF">
              <w:rPr>
                <w:rFonts w:ascii="Times New Roman" w:hAnsi="Times New Roman" w:cs="Times New Roman"/>
              </w:rPr>
              <w:t>Прунцев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дог</w:t>
            </w:r>
            <w:proofErr w:type="gramStart"/>
            <w:r w:rsidRPr="00CC0DFF">
              <w:rPr>
                <w:rFonts w:ascii="Times New Roman" w:hAnsi="Times New Roman" w:cs="Times New Roman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</w:rPr>
              <w:t>озмездного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оказ.полиграф.услуг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материалы конференции (за брошюры)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933 от 18.10.2012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Рославльское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(МБОУ "Средняя школа №6 л.с.20904200060)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дог.№007-П/12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7932,83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934 от 18.10.2012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Рославльское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(МБОУ "Средняя школа №1 л.с.20904200010)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дог.№009-П/12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7932,83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935 от 18.10.2012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Рославльское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(МБОУ средняя школа №10 л.с.20904200100)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дог.№005-П/12 от 04.10.2012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7932,83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936 от 19.10.2012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Рославльское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(МБОУ Средняя школа №9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л.с.20904200090)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дог.№006-П/12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</w:t>
            </w:r>
            <w:r w:rsidRPr="00CC0DFF">
              <w:rPr>
                <w:rFonts w:ascii="Times New Roman" w:hAnsi="Times New Roman" w:cs="Times New Roman"/>
              </w:rPr>
              <w:lastRenderedPageBreak/>
              <w:t>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7932,83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937 от 19.10.2012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по Смоленской области (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Ершичское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управление 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Ершичская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20904070090)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дог.№020-П/12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938 от 19.10.2012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Демиденко Владимир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№27 от 03.10.2012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517 от 19.10.2012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C0DFF">
              <w:rPr>
                <w:rFonts w:ascii="Times New Roman" w:hAnsi="Times New Roman" w:cs="Times New Roman"/>
              </w:rPr>
              <w:t>Бэст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Прайс"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чек №054560 от 05.10.2012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517 от 19.10.2012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Демиденко Владимир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№14 от 29.09.2012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518 от 19.10.2012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ФГУП "Почта России"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кассовый чек №26329 от 24.09.2012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почтовые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519 от 19.10.2012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УФК по </w:t>
            </w:r>
            <w:proofErr w:type="spellStart"/>
            <w:r w:rsidRPr="00CC0DFF">
              <w:rPr>
                <w:rFonts w:ascii="Times New Roman" w:hAnsi="Times New Roman" w:cs="Times New Roman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</w:rPr>
              <w:t>.М</w:t>
            </w:r>
            <w:proofErr w:type="gramEnd"/>
            <w:r w:rsidRPr="00CC0DFF">
              <w:rPr>
                <w:rFonts w:ascii="Times New Roman" w:hAnsi="Times New Roman" w:cs="Times New Roman"/>
              </w:rPr>
              <w:t>оскве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(ФГБОУ ДПО "ИРДПО" л/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сч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20736X21620)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дог.№84/9 от 17.10.2012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оплата за обучение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946 от 23.10.2012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АМО "Вяземский район" Смоленской области (МБОУ ДО "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ИМЦ"г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язьмы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области)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 20905200170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дог.№024-П/12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39664,15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939 от 23.10.2012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по Смоленской области (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Монастырщинское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управление 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Монастырщинская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 имени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А.И.Колдунова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 20906200670)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дог.№032-П/12 от 11.10.2012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940 от 23.10.2012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по Смоленской области (Финансовое управление МО "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район"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фМБОУ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Гусинская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СОШ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Краснинского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л/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20903200770)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дог.№037-П/12 от 11.10.2012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</w:t>
            </w:r>
            <w:r w:rsidRPr="00CC0DFF">
              <w:rPr>
                <w:rFonts w:ascii="Times New Roman" w:hAnsi="Times New Roman" w:cs="Times New Roman"/>
              </w:rPr>
              <w:lastRenderedPageBreak/>
              <w:t>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7662,83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941 от 23.10.2012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по Смоленской области (Финансовое управление МБОУ "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Всходская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СОШ" л/с 20904200070)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дог.№019-П/12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7662,83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942 от 23.10.2012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по Смоленской области (Финансовое управление АМО "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район" 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Духовщинская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им.П.К.Козлова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/с 20932200730)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дог.№022-П/12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943 от 23.10.2012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№1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г.Десногорска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20905000100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дог.№027-П/12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</w:t>
            </w:r>
            <w:r w:rsidRPr="00CC0DFF">
              <w:rPr>
                <w:rFonts w:ascii="Times New Roman" w:hAnsi="Times New Roman" w:cs="Times New Roman"/>
              </w:rPr>
              <w:lastRenderedPageBreak/>
              <w:t>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944 от 23.10.2012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№2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г.Десногорска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л.с.20905000080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дог.№028-П/12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945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№4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г.Десногорска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20905000090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дог.№029-П/12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947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№3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г.Десногорска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л.с.20905000070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дог.№026-П/12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948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по Смоленской области (Финансовое управление МО "Дорогобужский район" МБОУ ДОД Дорогобужский ДДТ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 20907250280)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дог.№039-П/12 от 03.10.2012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22988,49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949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по Смоленской области (Финансовое управление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Шумячского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района 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Шумячская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 л.с.20903200060)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дог.№033-П/12 от 11.10.2012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7662,83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950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по Смоленской области (Финансовое управление 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Хиславичская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СОШ) л/с 20901200010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дог.№025-П/12 от 11.10.2012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952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(МБОУ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Капыревщинская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Ярцевского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Смоленской области 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/с 20904201100)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дог.№014-П/12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</w:t>
            </w:r>
            <w:r w:rsidRPr="00CC0DFF">
              <w:rPr>
                <w:rFonts w:ascii="Times New Roman" w:hAnsi="Times New Roman" w:cs="Times New Roman"/>
              </w:rPr>
              <w:lastRenderedPageBreak/>
              <w:t>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954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Щебетков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дог</w:t>
            </w:r>
            <w:proofErr w:type="gramStart"/>
            <w:r w:rsidRPr="00CC0DFF">
              <w:rPr>
                <w:rFonts w:ascii="Times New Roman" w:hAnsi="Times New Roman" w:cs="Times New Roman"/>
              </w:rPr>
              <w:t>.п</w:t>
            </w:r>
            <w:proofErr w:type="gramEnd"/>
            <w:r w:rsidRPr="00CC0DFF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№ГООО-11342 от 17.10.2012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запчасти к компьютеру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955 от 25.10.2012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РА "Рабочий путь"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дог.№11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объявление в газете "Рабочий путь"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956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Смолтелеком</w:t>
            </w:r>
            <w:proofErr w:type="spellEnd"/>
            <w:r w:rsidRPr="00CC0D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дог.№27011203 от 27.01.2012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6533,33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957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ЧОП "Вектор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дог.№1 от01.01.2012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услуги охраны  имущества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33330,00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958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Филиал ФГУП "Охрана "МВД РФ по Смоленской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дог.№318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плата за услуги по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бслуживанию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тех.ср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-в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за сентябрь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559,37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959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FF">
              <w:rPr>
                <w:rFonts w:ascii="Times New Roman" w:hAnsi="Times New Roman" w:cs="Times New Roman"/>
                <w:sz w:val="18"/>
                <w:szCs w:val="18"/>
              </w:rPr>
              <w:t xml:space="preserve">УФК по Смоленской области (ОВО  по </w:t>
            </w:r>
            <w:proofErr w:type="spellStart"/>
            <w:r w:rsidRPr="00CC0DF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C0DFF">
              <w:rPr>
                <w:rFonts w:ascii="Times New Roman" w:hAnsi="Times New Roman" w:cs="Times New Roman"/>
                <w:sz w:val="18"/>
                <w:szCs w:val="18"/>
              </w:rPr>
              <w:t>моленску</w:t>
            </w:r>
            <w:proofErr w:type="spellEnd"/>
            <w:r w:rsidRPr="00CC0DFF">
              <w:rPr>
                <w:rFonts w:ascii="Times New Roman" w:hAnsi="Times New Roman" w:cs="Times New Roman"/>
                <w:sz w:val="18"/>
                <w:szCs w:val="18"/>
              </w:rPr>
              <w:t>- филиал ФГКУ УВО УМВД России  по Смоленской области л/с 04631А72800)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дог.№283-К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плата за услуги по охране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юр и </w:t>
            </w:r>
            <w:proofErr w:type="spellStart"/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лиц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960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"Копи-Компани"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дог.№93П/12 от 04.10.2012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пленка, нож для резака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6950,00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961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CC0D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 аванс 30% за электроэнергию за октябрь 2012 года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963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"Росгосстрах"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ген</w:t>
            </w:r>
            <w:proofErr w:type="gramStart"/>
            <w:r w:rsidRPr="00CC0DFF">
              <w:rPr>
                <w:rFonts w:ascii="Times New Roman" w:hAnsi="Times New Roman" w:cs="Times New Roman"/>
              </w:rPr>
              <w:t>.д</w:t>
            </w:r>
            <w:proofErr w:type="gramEnd"/>
            <w:r w:rsidRPr="00CC0DFF">
              <w:rPr>
                <w:rFonts w:ascii="Times New Roman" w:hAnsi="Times New Roman" w:cs="Times New Roman"/>
              </w:rPr>
              <w:t>ог.№16708010-6730014007-18102012 от 18.10.2012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страховые платежи по страхованию ОСАГО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3280,50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966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"Копи-Компани"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дог.№96П/12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скобы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967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C0DFF">
              <w:rPr>
                <w:rFonts w:ascii="Times New Roman" w:hAnsi="Times New Roman" w:cs="Times New Roman"/>
              </w:rPr>
              <w:t>МегаБук</w:t>
            </w:r>
            <w:proofErr w:type="spellEnd"/>
            <w:r w:rsidRPr="00CC0D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дог</w:t>
            </w:r>
            <w:proofErr w:type="gramStart"/>
            <w:r w:rsidRPr="00CC0DFF">
              <w:rPr>
                <w:rFonts w:ascii="Times New Roman" w:hAnsi="Times New Roman" w:cs="Times New Roman"/>
              </w:rPr>
              <w:t>.п</w:t>
            </w:r>
            <w:proofErr w:type="gramEnd"/>
            <w:r w:rsidRPr="00CC0DFF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№ГМБ-001833 от 01.10.2012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969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26.10.2012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"Копи-Компани"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дог.№94П/12 от 08.10.2012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974 от 26.10.2012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"Бизнес Групп"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дог.№49 от 25.09.2012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965 от 29.10.2012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ООО "Информационный Центр Альянс"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 ИЦ №34 от 10.01.2012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за информационные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8781,51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972 от 29.10.2012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Боханов Дмитрий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от 16.10.2012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537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Касаткин Геннадий 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№000001142 от 14.10.2012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539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Демиденко Владимир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№121 от 21.10.2012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539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Черненков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Александр Аркадьевич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от 15.10.2012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428,00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539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ОАО "Центральный универмаг"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чек №7440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539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Черненков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Александр Аркадьевич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чек №7301 от 18.10.2012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539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C0DFF">
              <w:rPr>
                <w:rFonts w:ascii="Times New Roman" w:hAnsi="Times New Roman" w:cs="Times New Roman"/>
              </w:rPr>
              <w:t>Кормильцева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чек №3219 от 21.10.2012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539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Черненков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Александр Аркадьевич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 от 20.10.2012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539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ИП Давыдов Максим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товарный чек №9879 от 03.10.2012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хоз</w:t>
            </w:r>
            <w:proofErr w:type="gramStart"/>
            <w:r w:rsidRPr="00CC0DFF">
              <w:rPr>
                <w:rFonts w:ascii="Times New Roman" w:hAnsi="Times New Roman" w:cs="Times New Roman"/>
              </w:rPr>
              <w:t>.т</w:t>
            </w:r>
            <w:proofErr w:type="gramEnd"/>
            <w:r w:rsidRPr="00CC0DFF">
              <w:rPr>
                <w:rFonts w:ascii="Times New Roman" w:hAnsi="Times New Roman" w:cs="Times New Roman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551 от 29.10.2012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недоимка 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зносов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на ОПС в ПФР на выплату 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страх.части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29436,00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1007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 по Смоленской области (ГУ-Отделение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выездной проверки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недоимка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страх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зносов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ОПС в ПФР на выплату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накопит.части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1008 от </w:t>
            </w:r>
            <w:r w:rsidRPr="00CC0DFF">
              <w:rPr>
                <w:rFonts w:ascii="Times New Roman" w:hAnsi="Times New Roman" w:cs="Times New Roman"/>
              </w:rPr>
              <w:lastRenderedPageBreak/>
              <w:t>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недоимка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1009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недоимка в территориальный фонд обязательного медицинского страхования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2316,00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1010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недоимка по страховым взносам на страховую часть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8631,00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1011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недоимка по страховым взносам на накопительную часть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1012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недоимка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1013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№076/029/634-2012 от 28.09.2012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недоимка в территориальный фонд обязательного медицинского страхования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1014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СМУ</w:t>
            </w:r>
            <w:proofErr w:type="gramStart"/>
            <w:r w:rsidRPr="00CC0DFF">
              <w:rPr>
                <w:rFonts w:ascii="Times New Roman" w:hAnsi="Times New Roman" w:cs="Times New Roman"/>
              </w:rPr>
              <w:t>П"</w:t>
            </w:r>
            <w:proofErr w:type="gramEnd"/>
            <w:r w:rsidRPr="00CC0DFF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CC0D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дог.№808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оплата за водоснабжение за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962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CC0D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аванс 30% за электроэнергию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13985,69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964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 xml:space="preserve">S 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(МБОУ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Суетовская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Ярцевского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л/с 20904201160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дог.№011-П/12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968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по Смоленской области (ФУ АМО "Холм-Жирковский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Агибаловская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СОШ" Холм-Жирковского района Смоленской </w:t>
            </w:r>
            <w:r w:rsidRPr="00CC0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20905200010)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дог.№031-П/12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</w:t>
            </w:r>
            <w:r w:rsidRPr="00CC0DFF">
              <w:rPr>
                <w:rFonts w:ascii="Times New Roman" w:hAnsi="Times New Roman" w:cs="Times New Roman"/>
              </w:rPr>
              <w:lastRenderedPageBreak/>
              <w:t>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7662,83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970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по Смоленской области (ФУ АМО "Холм-Жирковский  район" МБОУ "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Холмовская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 "Холм-Жирковского района Смоленской области 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/с 20905200110)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дог.№030-П/12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971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(муниципальное бюджетное образовательное учреждение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Ярцевская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№10 л/с 20904200900)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дог.№013-П/12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973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(МБОУ ДОД ЦДТ л/с 20904200920)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дог.№012-П/12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</w:t>
            </w:r>
            <w:r w:rsidRPr="00CC0DFF">
              <w:rPr>
                <w:rFonts w:ascii="Times New Roman" w:hAnsi="Times New Roman" w:cs="Times New Roman"/>
              </w:rPr>
              <w:lastRenderedPageBreak/>
              <w:t>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lastRenderedPageBreak/>
              <w:t>8202,83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975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УФК по Смоленской области (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Велижское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управление МБОУ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Велижская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СОШ №1 л/с 20905220240)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дог.№010-П/12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976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30.10.2012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по Смоленской области (Финансовое управление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Руднянского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района Средняя школа №1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удни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л/с 20904140050)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дог.№021-П/12 от 10.10.2012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977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31.10.2012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УФК по Смоленской области (Финансовое управление МО "Демидовский район" МБОУ СОШ №1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емидова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области л/с 20852200270)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дог.№036-П/12 от 11.10.2012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7662,83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978 от 30.10.2012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31.10.2012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Рославльское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>финуправление</w:t>
            </w:r>
            <w:proofErr w:type="spellEnd"/>
            <w:r w:rsidRPr="00CC0DFF">
              <w:rPr>
                <w:rFonts w:ascii="Times New Roman" w:hAnsi="Times New Roman" w:cs="Times New Roman"/>
                <w:sz w:val="20"/>
                <w:szCs w:val="20"/>
              </w:rPr>
              <w:t xml:space="preserve"> (МБОУ Средняя школа №4 л/с 20904200040)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дог.№008-П/12 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proofErr w:type="spellStart"/>
            <w:r w:rsidRPr="00CC0DFF">
              <w:rPr>
                <w:rFonts w:ascii="Times New Roman" w:hAnsi="Times New Roman" w:cs="Times New Roman"/>
              </w:rPr>
              <w:t>опл</w:t>
            </w:r>
            <w:proofErr w:type="gramStart"/>
            <w:r w:rsidRPr="00CC0DFF">
              <w:rPr>
                <w:rFonts w:ascii="Times New Roman" w:hAnsi="Times New Roman" w:cs="Times New Roman"/>
              </w:rPr>
              <w:t>.о</w:t>
            </w:r>
            <w:proofErr w:type="gramEnd"/>
            <w:r w:rsidRPr="00CC0DFF">
              <w:rPr>
                <w:rFonts w:ascii="Times New Roman" w:hAnsi="Times New Roman" w:cs="Times New Roman"/>
              </w:rPr>
              <w:t>буч.населения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DFF">
              <w:rPr>
                <w:rFonts w:ascii="Times New Roman" w:hAnsi="Times New Roman" w:cs="Times New Roman"/>
              </w:rPr>
              <w:t>Смоленск.области</w:t>
            </w:r>
            <w:proofErr w:type="spellEnd"/>
            <w:r w:rsidRPr="00CC0DFF">
              <w:rPr>
                <w:rFonts w:ascii="Times New Roman" w:hAnsi="Times New Roman" w:cs="Times New Roman"/>
              </w:rPr>
              <w:t xml:space="preserve">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7932,83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979 от 31.10.2012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</w:rPr>
            </w:pPr>
            <w:r w:rsidRPr="00CC0DFF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CC0DFF" w:rsidRDefault="00CC0DFF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300"/>
        </w:trPr>
        <w:tc>
          <w:tcPr>
            <w:tcW w:w="7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CC0DFF" w:rsidRDefault="007C1542" w:rsidP="007C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42" w:rsidRPr="00CC0DFF" w:rsidRDefault="00CC0DFF" w:rsidP="00CC0D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0DFF">
              <w:rPr>
                <w:rFonts w:ascii="Times New Roman" w:hAnsi="Times New Roman" w:cs="Times New Roman"/>
                <w:b/>
                <w:color w:val="000000"/>
                <w:sz w:val="24"/>
              </w:rPr>
              <w:t>663490,62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CC0DFF" w:rsidRDefault="007C1542" w:rsidP="00D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E4C" w:rsidRDefault="00114E4C">
      <w:bookmarkStart w:id="0" w:name="_GoBack"/>
      <w:bookmarkEnd w:id="0"/>
    </w:p>
    <w:sectPr w:rsidR="00114E4C" w:rsidSect="00D17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A10"/>
    <w:multiLevelType w:val="hybridMultilevel"/>
    <w:tmpl w:val="E3A25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F2"/>
    <w:rsid w:val="001033B2"/>
    <w:rsid w:val="00114E4C"/>
    <w:rsid w:val="0030471E"/>
    <w:rsid w:val="003E0B41"/>
    <w:rsid w:val="007C1542"/>
    <w:rsid w:val="00C628AC"/>
    <w:rsid w:val="00CC0DFF"/>
    <w:rsid w:val="00D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Орешкова</dc:creator>
  <cp:lastModifiedBy>Орешкова</cp:lastModifiedBy>
  <cp:revision>3</cp:revision>
  <dcterms:created xsi:type="dcterms:W3CDTF">2012-11-10T14:09:00Z</dcterms:created>
  <dcterms:modified xsi:type="dcterms:W3CDTF">2012-11-10T14:20:00Z</dcterms:modified>
</cp:coreProperties>
</file>